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66782" w14:textId="77777777" w:rsidR="004B10E2" w:rsidRPr="00676C7B" w:rsidRDefault="004B10E2" w:rsidP="00BE147C">
      <w:pPr>
        <w:jc w:val="center"/>
        <w:rPr>
          <w:rFonts w:asciiTheme="minorBidi" w:hAnsiTheme="minorBidi" w:cstheme="minorBidi"/>
          <w:b/>
          <w:bCs/>
          <w:color w:val="0D0D0D" w:themeColor="text1" w:themeTint="F2"/>
          <w:u w:val="double" w:color="323E4F" w:themeColor="text2" w:themeShade="BF"/>
          <w:rtl/>
          <w:lang w:bidi="ar-JO"/>
        </w:rPr>
      </w:pPr>
    </w:p>
    <w:p w14:paraId="7005BC4B" w14:textId="56B37CC5" w:rsidR="00BE147C" w:rsidRPr="00676C7B" w:rsidRDefault="001D462B" w:rsidP="00BE147C">
      <w:pPr>
        <w:jc w:val="center"/>
        <w:rPr>
          <w:rFonts w:asciiTheme="minorBidi" w:hAnsiTheme="minorBidi" w:cstheme="minorBidi"/>
          <w:b/>
          <w:bCs/>
          <w:color w:val="0D0D0D" w:themeColor="text1" w:themeTint="F2"/>
          <w:u w:val="double" w:color="323E4F" w:themeColor="text2" w:themeShade="BF"/>
          <w:rtl/>
          <w:lang w:bidi="ar-JO"/>
        </w:rPr>
      </w:pPr>
      <w:r w:rsidRPr="00676C7B">
        <w:rPr>
          <w:rFonts w:asciiTheme="minorBidi" w:hAnsiTheme="minorBidi" w:cstheme="minorBidi"/>
          <w:b/>
          <w:bCs/>
          <w:color w:val="0D0D0D" w:themeColor="text1" w:themeTint="F2"/>
          <w:u w:val="double" w:color="323E4F" w:themeColor="text2" w:themeShade="BF"/>
          <w:rtl/>
          <w:lang w:bidi="ar-JO"/>
        </w:rPr>
        <w:t>كشف عمل الطالب</w:t>
      </w:r>
    </w:p>
    <w:p w14:paraId="0CA13F8C" w14:textId="705DDE45" w:rsidR="00B70AC8" w:rsidRPr="00676C7B" w:rsidRDefault="00B70AC8" w:rsidP="00BE147C">
      <w:pPr>
        <w:jc w:val="center"/>
        <w:rPr>
          <w:rFonts w:asciiTheme="minorBidi" w:hAnsiTheme="minorBidi" w:cstheme="minorBidi"/>
          <w:b/>
          <w:bCs/>
          <w:u w:val="single"/>
          <w:rtl/>
          <w:lang w:bidi="ar-JO"/>
        </w:rPr>
      </w:pPr>
    </w:p>
    <w:tbl>
      <w:tblPr>
        <w:tblStyle w:val="PlainTable1"/>
        <w:bidiVisual/>
        <w:tblW w:w="9664" w:type="dxa"/>
        <w:jc w:val="center"/>
        <w:tblLook w:val="04A0" w:firstRow="1" w:lastRow="0" w:firstColumn="1" w:lastColumn="0" w:noHBand="0" w:noVBand="1"/>
      </w:tblPr>
      <w:tblGrid>
        <w:gridCol w:w="5156"/>
        <w:gridCol w:w="4508"/>
      </w:tblGrid>
      <w:tr w:rsidR="00B70AC8" w:rsidRPr="00676C7B" w14:paraId="02067CCA" w14:textId="77777777" w:rsidTr="00F14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285205D3" w14:textId="60DD5DB9" w:rsidR="00B70AC8" w:rsidRPr="00676C7B" w:rsidRDefault="00B70AC8" w:rsidP="00B70AC8">
            <w:pPr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rtl/>
                <w:lang w:bidi="ar-JO"/>
              </w:rPr>
              <w:t>الاسم</w:t>
            </w:r>
            <w:r w:rsidR="005E659D" w:rsidRPr="00676C7B"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  <w:t>:</w:t>
            </w:r>
          </w:p>
        </w:tc>
        <w:tc>
          <w:tcPr>
            <w:tcW w:w="4508" w:type="dxa"/>
          </w:tcPr>
          <w:p w14:paraId="6DB6346F" w14:textId="4C4387DB" w:rsidR="00B70AC8" w:rsidRPr="00676C7B" w:rsidRDefault="00B70AC8" w:rsidP="00B70A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rtl/>
                <w:lang w:bidi="ar-JO"/>
              </w:rPr>
              <w:t>الفصل الذي عمل به الطالب</w:t>
            </w:r>
            <w:r w:rsidR="005E659D" w:rsidRPr="00676C7B"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  <w:t>:</w:t>
            </w:r>
            <w:r w:rsidRPr="00676C7B">
              <w:rPr>
                <w:rFonts w:asciiTheme="minorBidi" w:hAnsiTheme="minorBidi" w:cstheme="minorBidi"/>
                <w:rtl/>
                <w:lang w:bidi="ar-JO"/>
              </w:rPr>
              <w:t xml:space="preserve"> </w:t>
            </w:r>
          </w:p>
        </w:tc>
      </w:tr>
      <w:tr w:rsidR="00B70AC8" w:rsidRPr="00676C7B" w14:paraId="70321AC5" w14:textId="77777777" w:rsidTr="00F14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4DEE0B9A" w14:textId="4065F8CA" w:rsidR="00B70AC8" w:rsidRPr="00676C7B" w:rsidRDefault="00B70AC8" w:rsidP="00B70AC8">
            <w:pPr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rtl/>
                <w:lang w:bidi="ar-JO"/>
              </w:rPr>
              <w:t>الرقم الجامعي</w:t>
            </w:r>
            <w:r w:rsidR="005E659D" w:rsidRPr="00676C7B"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  <w:t>:</w:t>
            </w:r>
          </w:p>
        </w:tc>
        <w:tc>
          <w:tcPr>
            <w:tcW w:w="4508" w:type="dxa"/>
          </w:tcPr>
          <w:p w14:paraId="403FF1F5" w14:textId="62AF4613" w:rsidR="00B70AC8" w:rsidRPr="00676C7B" w:rsidRDefault="00B70AC8" w:rsidP="00B70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اسم المشرف</w:t>
            </w:r>
            <w:r w:rsidR="005E659D"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:</w:t>
            </w:r>
          </w:p>
        </w:tc>
      </w:tr>
      <w:tr w:rsidR="00B70AC8" w:rsidRPr="00676C7B" w14:paraId="604A9860" w14:textId="77777777" w:rsidTr="00F1434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4D39DE71" w14:textId="1EB00B5D" w:rsidR="00B70AC8" w:rsidRPr="00676C7B" w:rsidRDefault="00B70AC8" w:rsidP="00B70AC8">
            <w:pPr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rtl/>
                <w:lang w:bidi="ar-JO"/>
              </w:rPr>
              <w:t>التخصص</w:t>
            </w:r>
            <w:r w:rsidR="005E659D" w:rsidRPr="00676C7B"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  <w:t>:</w:t>
            </w:r>
          </w:p>
        </w:tc>
        <w:tc>
          <w:tcPr>
            <w:tcW w:w="4508" w:type="dxa"/>
          </w:tcPr>
          <w:p w14:paraId="40177E07" w14:textId="2FF24664" w:rsidR="00B70AC8" w:rsidRPr="00676C7B" w:rsidRDefault="00B70AC8" w:rsidP="00B70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مكان تشغيل الطالب</w:t>
            </w:r>
            <w:r w:rsidR="005E659D"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:</w:t>
            </w:r>
          </w:p>
        </w:tc>
      </w:tr>
      <w:tr w:rsidR="00B70AC8" w:rsidRPr="00676C7B" w14:paraId="4A7D8360" w14:textId="77777777" w:rsidTr="00F14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28C47FCE" w14:textId="62B0BC1C" w:rsidR="00B70AC8" w:rsidRPr="00676C7B" w:rsidRDefault="00B70AC8" w:rsidP="00B70AC8">
            <w:pPr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rtl/>
                <w:lang w:bidi="ar-JO"/>
              </w:rPr>
              <w:t>الجنسية</w:t>
            </w:r>
            <w:r w:rsidR="005E659D" w:rsidRPr="00676C7B"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  <w:t>:</w:t>
            </w:r>
          </w:p>
        </w:tc>
        <w:tc>
          <w:tcPr>
            <w:tcW w:w="4508" w:type="dxa"/>
          </w:tcPr>
          <w:p w14:paraId="1567CF04" w14:textId="280CE769" w:rsidR="00B70AC8" w:rsidRPr="00676C7B" w:rsidRDefault="00B70AC8" w:rsidP="00B70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رقم هاتف الطالب</w:t>
            </w:r>
            <w:r w:rsidR="005E659D"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:</w:t>
            </w: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B70AC8" w:rsidRPr="00676C7B" w14:paraId="07731494" w14:textId="77777777" w:rsidTr="00F1434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6" w:type="dxa"/>
          </w:tcPr>
          <w:p w14:paraId="4C25D92F" w14:textId="6473FAB3" w:rsidR="00B70AC8" w:rsidRPr="00676C7B" w:rsidRDefault="00B70AC8" w:rsidP="00B70AC8">
            <w:pPr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rtl/>
                <w:lang w:bidi="ar-JO"/>
              </w:rPr>
              <w:t>تاريخ تقديم الطلب</w:t>
            </w:r>
            <w:r w:rsidR="005E659D" w:rsidRPr="00676C7B"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  <w:t>:</w:t>
            </w:r>
          </w:p>
        </w:tc>
        <w:tc>
          <w:tcPr>
            <w:tcW w:w="4508" w:type="dxa"/>
          </w:tcPr>
          <w:p w14:paraId="6309BBB6" w14:textId="12166470" w:rsidR="00B70AC8" w:rsidRPr="00676C7B" w:rsidRDefault="00B70AC8" w:rsidP="00B70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إيميل الطالب</w:t>
            </w:r>
            <w:r w:rsidR="005E659D"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:</w:t>
            </w:r>
          </w:p>
        </w:tc>
      </w:tr>
    </w:tbl>
    <w:p w14:paraId="487F4C51" w14:textId="569F9884" w:rsidR="00B70AC8" w:rsidRPr="00676C7B" w:rsidRDefault="00B70AC8" w:rsidP="00B70AC8">
      <w:pPr>
        <w:rPr>
          <w:rFonts w:asciiTheme="minorBidi" w:hAnsiTheme="minorBidi" w:cstheme="minorBidi"/>
          <w:b/>
          <w:bCs/>
          <w:u w:val="single"/>
          <w:rtl/>
          <w:lang w:bidi="ar-JO"/>
        </w:rPr>
      </w:pPr>
    </w:p>
    <w:tbl>
      <w:tblPr>
        <w:tblStyle w:val="TableGrid"/>
        <w:bidiVisual/>
        <w:tblW w:w="9638" w:type="dxa"/>
        <w:jc w:val="center"/>
        <w:tblLook w:val="04A0" w:firstRow="1" w:lastRow="0" w:firstColumn="1" w:lastColumn="0" w:noHBand="0" w:noVBand="1"/>
      </w:tblPr>
      <w:tblGrid>
        <w:gridCol w:w="1440"/>
        <w:gridCol w:w="1174"/>
        <w:gridCol w:w="1080"/>
        <w:gridCol w:w="1080"/>
        <w:gridCol w:w="993"/>
        <w:gridCol w:w="1544"/>
        <w:gridCol w:w="2327"/>
      </w:tblGrid>
      <w:tr w:rsidR="004E313F" w:rsidRPr="00676C7B" w14:paraId="285639CD" w14:textId="77777777" w:rsidTr="004E2A4C">
        <w:trPr>
          <w:trHeight w:val="720"/>
          <w:jc w:val="center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0441E1B" w14:textId="1D9EF7F8" w:rsidR="00B70AC8" w:rsidRPr="00676C7B" w:rsidRDefault="00B70AC8" w:rsidP="005E659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5043A0B7" w14:textId="769B94D2" w:rsidR="00B70AC8" w:rsidRPr="00676C7B" w:rsidRDefault="00B70AC8" w:rsidP="005E659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D795B15" w14:textId="49A9312D" w:rsidR="00B70AC8" w:rsidRPr="00676C7B" w:rsidRDefault="00B70AC8" w:rsidP="005E659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من الساعة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3A80B3F" w14:textId="7AD072F8" w:rsidR="00B70AC8" w:rsidRPr="00676C7B" w:rsidRDefault="00B70AC8" w:rsidP="005E659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إلى الساعة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0C448D4" w14:textId="29D79C51" w:rsidR="00B70AC8" w:rsidRPr="00676C7B" w:rsidRDefault="00B70AC8" w:rsidP="005E659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عدد الساعات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252AB7CC" w14:textId="229F2C60" w:rsidR="00B70AC8" w:rsidRPr="00676C7B" w:rsidRDefault="00B70AC8" w:rsidP="005E659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توقيع المشرف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72D9CB39" w14:textId="4F948B98" w:rsidR="00B70AC8" w:rsidRPr="00676C7B" w:rsidRDefault="00B70AC8" w:rsidP="005E659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المهام والواجبات الموكلة للطالب</w:t>
            </w:r>
          </w:p>
        </w:tc>
      </w:tr>
      <w:tr w:rsidR="00B70AC8" w:rsidRPr="00676C7B" w14:paraId="0DA7D981" w14:textId="77777777" w:rsidTr="004E2A4C">
        <w:trPr>
          <w:trHeight w:val="720"/>
          <w:jc w:val="center"/>
        </w:trPr>
        <w:tc>
          <w:tcPr>
            <w:tcW w:w="1440" w:type="dxa"/>
          </w:tcPr>
          <w:p w14:paraId="0EF43D20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4AD9AB53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B8E598F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F0E8496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2B014CD4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6BED2ECA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0528EA0E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B70AC8" w:rsidRPr="00676C7B" w14:paraId="084E7E61" w14:textId="77777777" w:rsidTr="004E2A4C">
        <w:trPr>
          <w:trHeight w:val="750"/>
          <w:jc w:val="center"/>
        </w:trPr>
        <w:tc>
          <w:tcPr>
            <w:tcW w:w="1440" w:type="dxa"/>
          </w:tcPr>
          <w:p w14:paraId="7B4FE919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43AE6FF9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60A8218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C2D9602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6BE0828C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1EFD1B10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6F04055C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B70AC8" w:rsidRPr="00676C7B" w14:paraId="5785AA6D" w14:textId="77777777" w:rsidTr="004E2A4C">
        <w:trPr>
          <w:trHeight w:val="720"/>
          <w:jc w:val="center"/>
        </w:trPr>
        <w:tc>
          <w:tcPr>
            <w:tcW w:w="1440" w:type="dxa"/>
          </w:tcPr>
          <w:p w14:paraId="46530EB4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7B67E375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B8DF810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07261B0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6F1AA202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6BC61757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297A651C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B70AC8" w:rsidRPr="00676C7B" w14:paraId="49AD8D73" w14:textId="77777777" w:rsidTr="004E2A4C">
        <w:trPr>
          <w:trHeight w:val="720"/>
          <w:jc w:val="center"/>
        </w:trPr>
        <w:tc>
          <w:tcPr>
            <w:tcW w:w="1440" w:type="dxa"/>
          </w:tcPr>
          <w:p w14:paraId="3DE80DD6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0A679659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2FF925F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19F2FA2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32F353FC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3BE9C73C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128D16BA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B70AC8" w:rsidRPr="00676C7B" w14:paraId="065606AE" w14:textId="77777777" w:rsidTr="004E2A4C">
        <w:trPr>
          <w:trHeight w:val="720"/>
          <w:jc w:val="center"/>
        </w:trPr>
        <w:tc>
          <w:tcPr>
            <w:tcW w:w="1440" w:type="dxa"/>
          </w:tcPr>
          <w:p w14:paraId="2218513E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19F1708C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E77671A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5BB2BC9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188B819C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3AF7EB01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53FF5B15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B70AC8" w:rsidRPr="00676C7B" w14:paraId="3059C2EC" w14:textId="77777777" w:rsidTr="004E2A4C">
        <w:trPr>
          <w:trHeight w:val="720"/>
          <w:jc w:val="center"/>
        </w:trPr>
        <w:tc>
          <w:tcPr>
            <w:tcW w:w="1440" w:type="dxa"/>
          </w:tcPr>
          <w:p w14:paraId="2D4AF0B8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2F017C77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710AEDB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610E84B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51AC4BD4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59E5E1E6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6318253F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B70AC8" w:rsidRPr="00676C7B" w14:paraId="300E7DA9" w14:textId="77777777" w:rsidTr="004E2A4C">
        <w:trPr>
          <w:trHeight w:val="720"/>
          <w:jc w:val="center"/>
        </w:trPr>
        <w:tc>
          <w:tcPr>
            <w:tcW w:w="1440" w:type="dxa"/>
          </w:tcPr>
          <w:p w14:paraId="7E9793D3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180EF96B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18349C7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4B20AD7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6D56D91B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37D3DC84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55BF8998" w14:textId="77777777" w:rsidR="00B70AC8" w:rsidRPr="00676C7B" w:rsidRDefault="00B70AC8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0F2B96FE" w14:textId="77777777" w:rsidTr="004E2A4C">
        <w:trPr>
          <w:trHeight w:val="720"/>
          <w:jc w:val="center"/>
        </w:trPr>
        <w:tc>
          <w:tcPr>
            <w:tcW w:w="1440" w:type="dxa"/>
          </w:tcPr>
          <w:p w14:paraId="16A39271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1C35BED0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4E5E929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32E9B32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7E0483B5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0E3DBFF3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71F9973B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0C7B7CE3" w14:textId="77777777" w:rsidTr="004E2A4C">
        <w:trPr>
          <w:trHeight w:val="720"/>
          <w:jc w:val="center"/>
        </w:trPr>
        <w:tc>
          <w:tcPr>
            <w:tcW w:w="1440" w:type="dxa"/>
          </w:tcPr>
          <w:p w14:paraId="1DA48E39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4CF0DA07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EE916A8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F171C3F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14A38856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60B210D9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2A3D4B38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70165A12" w14:textId="77777777" w:rsidTr="004E2A4C">
        <w:trPr>
          <w:trHeight w:val="720"/>
          <w:jc w:val="center"/>
        </w:trPr>
        <w:tc>
          <w:tcPr>
            <w:tcW w:w="1440" w:type="dxa"/>
          </w:tcPr>
          <w:p w14:paraId="249A0D55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44FE34F8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6742E5AF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C725161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18A8B1CF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1ABA1530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6FCB94BF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3B6B1316" w14:textId="77777777" w:rsidTr="004E2A4C">
        <w:trPr>
          <w:trHeight w:val="720"/>
          <w:jc w:val="center"/>
        </w:trPr>
        <w:tc>
          <w:tcPr>
            <w:tcW w:w="1440" w:type="dxa"/>
          </w:tcPr>
          <w:p w14:paraId="3DDA8F8D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04C1F389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FA8840C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EDE7975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57E640B7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374D83B3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33C22DFD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575DA720" w14:textId="77777777" w:rsidTr="004E2A4C">
        <w:trPr>
          <w:trHeight w:val="720"/>
          <w:jc w:val="center"/>
        </w:trPr>
        <w:tc>
          <w:tcPr>
            <w:tcW w:w="1440" w:type="dxa"/>
          </w:tcPr>
          <w:p w14:paraId="539F7D2D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28921738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7917A17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305876A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3628DD27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58B8ED85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497CE4AD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10DF7EC4" w14:textId="77777777" w:rsidTr="004E2A4C">
        <w:trPr>
          <w:trHeight w:val="720"/>
          <w:jc w:val="center"/>
        </w:trPr>
        <w:tc>
          <w:tcPr>
            <w:tcW w:w="1440" w:type="dxa"/>
          </w:tcPr>
          <w:p w14:paraId="66FAE6F8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427B94EE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1A0D4A53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AE92028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2C835561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456F4294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585A0786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785F6F8A" w14:textId="77777777" w:rsidTr="004E2A4C">
        <w:trPr>
          <w:trHeight w:val="720"/>
          <w:jc w:val="center"/>
        </w:trPr>
        <w:tc>
          <w:tcPr>
            <w:tcW w:w="1440" w:type="dxa"/>
          </w:tcPr>
          <w:p w14:paraId="6BBC3795" w14:textId="5FB6E5CF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2EAD3BED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46E0C30C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37A775EE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2E640BBF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4F236186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1B6121EE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75B7A849" w14:textId="77777777" w:rsidTr="004E2A4C">
        <w:trPr>
          <w:trHeight w:val="720"/>
          <w:jc w:val="center"/>
        </w:trPr>
        <w:tc>
          <w:tcPr>
            <w:tcW w:w="1440" w:type="dxa"/>
          </w:tcPr>
          <w:p w14:paraId="4F4DB531" w14:textId="2FD83268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732D08F7" w14:textId="1CAB26AB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1BDE8B7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D95670F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379F753A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7B61168C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56AAE8F3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173644E0" w14:textId="77777777" w:rsidTr="004E2A4C">
        <w:trPr>
          <w:trHeight w:val="720"/>
          <w:jc w:val="center"/>
        </w:trPr>
        <w:tc>
          <w:tcPr>
            <w:tcW w:w="1440" w:type="dxa"/>
          </w:tcPr>
          <w:p w14:paraId="7CC75E7C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174" w:type="dxa"/>
          </w:tcPr>
          <w:p w14:paraId="0780C30C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71C74A8B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0583B6A1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2901E2FB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486D7C44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2B4528AD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E659D" w:rsidRPr="00676C7B" w14:paraId="6F0BF51D" w14:textId="77777777" w:rsidTr="004E2A4C">
        <w:trPr>
          <w:trHeight w:val="720"/>
          <w:jc w:val="center"/>
        </w:trPr>
        <w:tc>
          <w:tcPr>
            <w:tcW w:w="1440" w:type="dxa"/>
          </w:tcPr>
          <w:p w14:paraId="4D16A890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bookmarkStart w:id="0" w:name="_GoBack"/>
          </w:p>
        </w:tc>
        <w:tc>
          <w:tcPr>
            <w:tcW w:w="1174" w:type="dxa"/>
          </w:tcPr>
          <w:p w14:paraId="794D87D5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2E60E952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080" w:type="dxa"/>
          </w:tcPr>
          <w:p w14:paraId="56E3BAD7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993" w:type="dxa"/>
          </w:tcPr>
          <w:p w14:paraId="7983B1F4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44" w:type="dxa"/>
          </w:tcPr>
          <w:p w14:paraId="4C4ED467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327" w:type="dxa"/>
          </w:tcPr>
          <w:p w14:paraId="07374984" w14:textId="77777777" w:rsidR="005E659D" w:rsidRPr="00676C7B" w:rsidRDefault="005E659D" w:rsidP="00B70A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bookmarkEnd w:id="0"/>
    </w:tbl>
    <w:p w14:paraId="191937E7" w14:textId="6F142B3A" w:rsidR="00B70AC8" w:rsidRPr="00676C7B" w:rsidRDefault="00B70AC8" w:rsidP="00B70AC8">
      <w:pPr>
        <w:rPr>
          <w:rFonts w:asciiTheme="minorBidi" w:hAnsiTheme="minorBidi" w:cstheme="minorBidi"/>
          <w:b/>
          <w:bCs/>
          <w:u w:val="single"/>
          <w:rtl/>
          <w:lang w:bidi="ar-JO"/>
        </w:rPr>
      </w:pPr>
    </w:p>
    <w:tbl>
      <w:tblPr>
        <w:tblStyle w:val="TableWeb2"/>
        <w:bidiVisual/>
        <w:tblW w:w="9746" w:type="dxa"/>
        <w:jc w:val="center"/>
        <w:tblLook w:val="04A0" w:firstRow="1" w:lastRow="0" w:firstColumn="1" w:lastColumn="0" w:noHBand="0" w:noVBand="1"/>
      </w:tblPr>
      <w:tblGrid>
        <w:gridCol w:w="7721"/>
        <w:gridCol w:w="2025"/>
      </w:tblGrid>
      <w:tr w:rsidR="00E24B81" w:rsidRPr="00676C7B" w14:paraId="1916A120" w14:textId="77777777" w:rsidTr="0045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7661" w:type="dxa"/>
          </w:tcPr>
          <w:p w14:paraId="35E988B7" w14:textId="30741F96" w:rsidR="00E24B81" w:rsidRPr="00676C7B" w:rsidRDefault="00E24B81" w:rsidP="00E24B81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رأي المشرف الفني للطالب </w:t>
            </w:r>
            <w:r w:rsidR="001D462B"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</w:t>
            </w: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لكلية أو الدائرة التي عمل به</w:t>
            </w:r>
            <w:r w:rsidR="001D462B"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</w:t>
            </w: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:-</w:t>
            </w:r>
          </w:p>
        </w:tc>
        <w:tc>
          <w:tcPr>
            <w:tcW w:w="1965" w:type="dxa"/>
          </w:tcPr>
          <w:p w14:paraId="64011885" w14:textId="02E48BB9" w:rsidR="00E24B81" w:rsidRPr="00676C7B" w:rsidRDefault="00E24B81" w:rsidP="00E24B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</w:rPr>
              <w:t>التوقيع والتاريخ</w:t>
            </w:r>
          </w:p>
        </w:tc>
      </w:tr>
      <w:tr w:rsidR="00E24B81" w:rsidRPr="00676C7B" w14:paraId="66B531B6" w14:textId="77777777" w:rsidTr="00456990">
        <w:trPr>
          <w:cantSplit/>
          <w:trHeight w:val="935"/>
          <w:jc w:val="center"/>
        </w:trPr>
        <w:tc>
          <w:tcPr>
            <w:tcW w:w="7661" w:type="dxa"/>
          </w:tcPr>
          <w:p w14:paraId="25811864" w14:textId="77777777" w:rsidR="00E24B81" w:rsidRPr="00676C7B" w:rsidRDefault="00E24B81" w:rsidP="00E24B81">
            <w:pPr>
              <w:ind w:left="1432" w:firstLine="1077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965" w:type="dxa"/>
          </w:tcPr>
          <w:p w14:paraId="13DED59A" w14:textId="5B2E97C4" w:rsidR="00E24B81" w:rsidRPr="00676C7B" w:rsidRDefault="00E24B81" w:rsidP="00E24B81">
            <w:pPr>
              <w:ind w:left="1432" w:firstLine="1077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E24B81" w:rsidRPr="00676C7B" w14:paraId="76E6149F" w14:textId="77777777" w:rsidTr="00456990">
        <w:trPr>
          <w:cantSplit/>
          <w:jc w:val="center"/>
        </w:trPr>
        <w:tc>
          <w:tcPr>
            <w:tcW w:w="7661" w:type="dxa"/>
          </w:tcPr>
          <w:p w14:paraId="3B22662B" w14:textId="498F6E08" w:rsidR="00E24B81" w:rsidRPr="00676C7B" w:rsidRDefault="00E24B81" w:rsidP="00E24B81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رأي عميد الكلية أو مدير الدائرة التي عمل بها:-</w:t>
            </w:r>
          </w:p>
        </w:tc>
        <w:tc>
          <w:tcPr>
            <w:tcW w:w="1965" w:type="dxa"/>
          </w:tcPr>
          <w:p w14:paraId="59463EDA" w14:textId="54CCAB59" w:rsidR="00E24B81" w:rsidRPr="00676C7B" w:rsidRDefault="00E24B81" w:rsidP="00E24B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</w:rPr>
              <w:t>التوقيع والتاريخ</w:t>
            </w:r>
          </w:p>
        </w:tc>
      </w:tr>
      <w:tr w:rsidR="00E24B81" w:rsidRPr="00676C7B" w14:paraId="1284CE19" w14:textId="77777777" w:rsidTr="00456990">
        <w:trPr>
          <w:cantSplit/>
          <w:trHeight w:val="899"/>
          <w:jc w:val="center"/>
        </w:trPr>
        <w:tc>
          <w:tcPr>
            <w:tcW w:w="7661" w:type="dxa"/>
          </w:tcPr>
          <w:p w14:paraId="3D16E415" w14:textId="77777777" w:rsidR="00E24B81" w:rsidRPr="00676C7B" w:rsidRDefault="00E24B81" w:rsidP="00E24B81">
            <w:pPr>
              <w:ind w:left="1432" w:firstLine="1077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965" w:type="dxa"/>
          </w:tcPr>
          <w:p w14:paraId="73B21963" w14:textId="31B66394" w:rsidR="00E24B81" w:rsidRPr="00676C7B" w:rsidRDefault="00E24B81" w:rsidP="00E24B81">
            <w:pPr>
              <w:ind w:left="1432" w:firstLine="1077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E24B81" w:rsidRPr="00676C7B" w14:paraId="0F4555D6" w14:textId="77777777" w:rsidTr="00456990">
        <w:trPr>
          <w:cantSplit/>
          <w:jc w:val="center"/>
        </w:trPr>
        <w:tc>
          <w:tcPr>
            <w:tcW w:w="7661" w:type="dxa"/>
          </w:tcPr>
          <w:p w14:paraId="3F00B79E" w14:textId="1E7D173B" w:rsidR="00E24B81" w:rsidRPr="00676C7B" w:rsidRDefault="00E24B81" w:rsidP="00E24B8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</w:rPr>
              <w:t>رأي رئيس شعبة الخدمات في عمادة شؤون الطلبة:-</w:t>
            </w:r>
          </w:p>
        </w:tc>
        <w:tc>
          <w:tcPr>
            <w:tcW w:w="1965" w:type="dxa"/>
          </w:tcPr>
          <w:p w14:paraId="133C66ED" w14:textId="55C6DBA4" w:rsidR="00E24B81" w:rsidRPr="00676C7B" w:rsidRDefault="00E24B81" w:rsidP="00E24B8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</w:rPr>
              <w:t>التوقيع والتاريخ</w:t>
            </w:r>
          </w:p>
        </w:tc>
      </w:tr>
      <w:tr w:rsidR="00E24B81" w:rsidRPr="00676C7B" w14:paraId="591C8F86" w14:textId="77777777" w:rsidTr="00456990">
        <w:trPr>
          <w:cantSplit/>
          <w:trHeight w:val="989"/>
          <w:jc w:val="center"/>
        </w:trPr>
        <w:tc>
          <w:tcPr>
            <w:tcW w:w="7661" w:type="dxa"/>
          </w:tcPr>
          <w:p w14:paraId="69C51EB4" w14:textId="77777777" w:rsidR="00E24B81" w:rsidRPr="00676C7B" w:rsidRDefault="00E24B81" w:rsidP="00E24B81">
            <w:pPr>
              <w:ind w:left="1432" w:firstLine="1077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65" w:type="dxa"/>
          </w:tcPr>
          <w:p w14:paraId="48BB6B9F" w14:textId="1990F9A0" w:rsidR="00E24B81" w:rsidRPr="00676C7B" w:rsidRDefault="00E24B81" w:rsidP="00E24B81">
            <w:pPr>
              <w:ind w:left="1432" w:firstLine="107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24B81" w:rsidRPr="00676C7B" w14:paraId="16ACC587" w14:textId="77777777" w:rsidTr="00456990">
        <w:trPr>
          <w:cantSplit/>
          <w:jc w:val="center"/>
        </w:trPr>
        <w:tc>
          <w:tcPr>
            <w:tcW w:w="7661" w:type="dxa"/>
          </w:tcPr>
          <w:p w14:paraId="58C0E779" w14:textId="3FF0FBB7" w:rsidR="00E24B81" w:rsidRPr="00676C7B" w:rsidRDefault="00E24B81" w:rsidP="00E24B8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</w:rPr>
              <w:t>رأي عميد شؤون الطلبة:-</w:t>
            </w:r>
          </w:p>
        </w:tc>
        <w:tc>
          <w:tcPr>
            <w:tcW w:w="1965" w:type="dxa"/>
          </w:tcPr>
          <w:p w14:paraId="37BADC93" w14:textId="4F2F024E" w:rsidR="00E24B81" w:rsidRPr="00676C7B" w:rsidRDefault="00E24B81" w:rsidP="00E24B8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76C7B">
              <w:rPr>
                <w:rFonts w:asciiTheme="minorBidi" w:hAnsiTheme="minorBidi" w:cstheme="minorBidi"/>
                <w:b/>
                <w:bCs/>
                <w:rtl/>
              </w:rPr>
              <w:t>التوقيع والتاريخ</w:t>
            </w:r>
          </w:p>
        </w:tc>
      </w:tr>
      <w:tr w:rsidR="00E24B81" w:rsidRPr="00676C7B" w14:paraId="5CED42FA" w14:textId="77777777" w:rsidTr="00456990">
        <w:trPr>
          <w:cantSplit/>
          <w:trHeight w:val="1169"/>
          <w:jc w:val="center"/>
        </w:trPr>
        <w:tc>
          <w:tcPr>
            <w:tcW w:w="7661" w:type="dxa"/>
          </w:tcPr>
          <w:p w14:paraId="02C5C53E" w14:textId="77777777" w:rsidR="00E24B81" w:rsidRPr="00676C7B" w:rsidRDefault="00E24B81" w:rsidP="00E24B81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65" w:type="dxa"/>
          </w:tcPr>
          <w:p w14:paraId="71F4F1CD" w14:textId="7B7CEE10" w:rsidR="00E24B81" w:rsidRPr="00676C7B" w:rsidRDefault="00E24B81" w:rsidP="00E24B8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40E3623" w14:textId="77777777" w:rsidR="00E24B81" w:rsidRPr="00676C7B" w:rsidRDefault="00E24B81" w:rsidP="00E24B81">
      <w:pPr>
        <w:rPr>
          <w:rFonts w:asciiTheme="minorBidi" w:hAnsiTheme="minorBidi" w:cstheme="minorBidi"/>
          <w:b/>
          <w:bCs/>
          <w:rtl/>
        </w:rPr>
      </w:pPr>
    </w:p>
    <w:sectPr w:rsidR="00E24B81" w:rsidRPr="00676C7B" w:rsidSect="004C703D">
      <w:headerReference w:type="default" r:id="rId10"/>
      <w:footerReference w:type="default" r:id="rId11"/>
      <w:pgSz w:w="11909" w:h="16834" w:code="9"/>
      <w:pgMar w:top="189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F1217" w14:textId="77777777" w:rsidR="00F128BB" w:rsidRDefault="00F128BB" w:rsidP="004C5408">
      <w:r>
        <w:separator/>
      </w:r>
    </w:p>
  </w:endnote>
  <w:endnote w:type="continuationSeparator" w:id="0">
    <w:p w14:paraId="681CEA6E" w14:textId="77777777" w:rsidR="00F128BB" w:rsidRDefault="00F128BB" w:rsidP="004C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Thameen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247"/>
      <w:gridCol w:w="4636"/>
    </w:tblGrid>
    <w:tr w:rsidR="006E5E87" w14:paraId="4D9F48B4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727436C8" w14:textId="77777777" w:rsidR="006E5E87" w:rsidRPr="00676C7B" w:rsidRDefault="006E5E87" w:rsidP="006E5E87">
          <w:pPr>
            <w:spacing w:line="276" w:lineRule="auto"/>
            <w:ind w:left="296"/>
            <w:rPr>
              <w:rFonts w:asciiTheme="minorHAnsi" w:hAnsiTheme="minorHAnsi"/>
              <w:b w:val="0"/>
              <w:bCs w:val="0"/>
              <w:rtl/>
              <w:lang w:bidi="ar-JO"/>
            </w:rPr>
          </w:pPr>
          <w:r w:rsidRPr="00676C7B">
            <w:rPr>
              <w:rFonts w:asciiTheme="minorBidi" w:hAnsiTheme="minorBidi" w:cstheme="minorBidi"/>
              <w:b w:val="0"/>
              <w:bCs w:val="0"/>
              <w:rtl/>
              <w:lang w:bidi="ar-JO"/>
            </w:rPr>
            <w:t>تاريخ الإصدار/ التحديث</w:t>
          </w:r>
          <w:r w:rsidRPr="00676C7B">
            <w:rPr>
              <w:rFonts w:asciiTheme="minorHAnsi" w:hAnsiTheme="minorHAnsi" w:cs="GE Thameen"/>
              <w:b w:val="0"/>
              <w:bCs w:val="0"/>
              <w:rtl/>
              <w:lang w:bidi="ar-JO"/>
            </w:rPr>
            <w:t>:  30/1/</w:t>
          </w:r>
          <w:r w:rsidRPr="00676C7B">
            <w:rPr>
              <w:rFonts w:asciiTheme="minorHAnsi" w:hAnsiTheme="minorHAnsi"/>
              <w:b w:val="0"/>
              <w:bCs w:val="0"/>
              <w:rtl/>
              <w:lang w:bidi="ar-JO"/>
            </w:rPr>
            <w:t>2024</w:t>
          </w:r>
        </w:p>
      </w:tc>
      <w:tc>
        <w:tcPr>
          <w:tcW w:w="5841" w:type="dxa"/>
        </w:tcPr>
        <w:p w14:paraId="6F669642" w14:textId="60C904D4" w:rsidR="006E5E87" w:rsidRPr="00676C7B" w:rsidRDefault="006E5E87" w:rsidP="006E5E87">
          <w:pPr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ajorBidi"/>
              <w:b w:val="0"/>
              <w:bCs w:val="0"/>
            </w:rPr>
          </w:pPr>
          <w:r w:rsidRPr="00676C7B">
            <w:rPr>
              <w:rFonts w:asciiTheme="minorHAnsi" w:hAnsiTheme="minorHAnsi" w:cstheme="majorBidi"/>
              <w:b w:val="0"/>
              <w:bCs w:val="0"/>
            </w:rPr>
            <w:t>FO-067, Rev.A</w:t>
          </w:r>
        </w:p>
      </w:tc>
    </w:tr>
  </w:tbl>
  <w:p w14:paraId="0D368CC1" w14:textId="77777777" w:rsidR="006E5E87" w:rsidRDefault="006E5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0161E" w14:textId="77777777" w:rsidR="00F128BB" w:rsidRDefault="00F128BB" w:rsidP="004C5408">
      <w:r>
        <w:separator/>
      </w:r>
    </w:p>
  </w:footnote>
  <w:footnote w:type="continuationSeparator" w:id="0">
    <w:p w14:paraId="4CDD8FF8" w14:textId="77777777" w:rsidR="00F128BB" w:rsidRDefault="00F128BB" w:rsidP="004C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4C7A4" w14:textId="531735C1" w:rsidR="004E313F" w:rsidRPr="00E24B81" w:rsidRDefault="00F518C4" w:rsidP="00F518C4">
    <w:pPr>
      <w:pStyle w:val="Header"/>
      <w:jc w:val="right"/>
      <w:rPr>
        <w:rFonts w:cs="GE Thameen"/>
        <w:b/>
        <w:bCs/>
      </w:rPr>
    </w:pPr>
    <w:r w:rsidRPr="00676C7B">
      <w:rPr>
        <w:rFonts w:asciiTheme="minorBidi" w:hAnsiTheme="minorBidi" w:cstheme="minorBidi"/>
        <w:b/>
        <w:bCs/>
        <w:color w:val="767171" w:themeColor="background2" w:themeShade="80"/>
        <w:sz w:val="28"/>
        <w:szCs w:val="28"/>
        <w:rtl/>
      </w:rPr>
      <w:t>برنامج تشغيل الطلبة</w:t>
    </w:r>
    <w:r w:rsidR="00676C7B">
      <w:rPr>
        <w:rFonts w:asciiTheme="minorBidi" w:hAnsiTheme="minorBidi" w:cstheme="minorBidi"/>
        <w:b/>
        <w:bCs/>
        <w:color w:val="767171" w:themeColor="background2" w:themeShade="80"/>
        <w:sz w:val="28"/>
        <w:szCs w:val="28"/>
      </w:rPr>
      <w:t xml:space="preserve"> </w:t>
    </w:r>
    <w:r w:rsidRPr="00676C7B">
      <w:rPr>
        <w:rFonts w:asciiTheme="minorBidi" w:hAnsiTheme="minorBidi" w:cstheme="minorBidi"/>
        <w:b/>
        <w:bCs/>
        <w:color w:val="767171" w:themeColor="background2" w:themeShade="80"/>
        <w:sz w:val="28"/>
        <w:szCs w:val="28"/>
        <w:rtl/>
      </w:rPr>
      <w:t>- عمادة شؤون الطلبة</w:t>
    </w:r>
    <w:r w:rsidR="00F85E35">
      <w:rPr>
        <w:rFonts w:cs="GE Thameen" w:hint="cs"/>
        <w:b/>
        <w:bCs/>
        <w:color w:val="767171" w:themeColor="background2" w:themeShade="80"/>
        <w:sz w:val="28"/>
        <w:szCs w:val="28"/>
        <w:rtl/>
      </w:rPr>
      <w:t xml:space="preserve">     </w:t>
    </w:r>
    <w:r>
      <w:rPr>
        <w:rFonts w:cs="GE Thameen" w:hint="cs"/>
        <w:b/>
        <w:bCs/>
        <w:color w:val="767171" w:themeColor="background2" w:themeShade="80"/>
        <w:sz w:val="28"/>
        <w:szCs w:val="28"/>
        <w:rtl/>
      </w:rPr>
      <w:t xml:space="preserve">                                  </w:t>
    </w:r>
    <w:r>
      <w:rPr>
        <w:rFonts w:cs="GE Thameen" w:hint="cs"/>
        <w:b/>
        <w:bCs/>
        <w:rtl/>
        <w:lang w:bidi="ar-JO"/>
      </w:rPr>
      <w:t xml:space="preserve">   </w:t>
    </w:r>
    <w:r w:rsidR="00F85E35">
      <w:rPr>
        <w:rFonts w:cs="GE Thameen"/>
        <w:b/>
        <w:bCs/>
        <w:noProof/>
      </w:rPr>
      <w:t xml:space="preserve"> </w:t>
    </w:r>
    <w:r>
      <w:rPr>
        <w:rFonts w:cs="GE Thameen"/>
        <w:b/>
        <w:bCs/>
        <w:noProof/>
      </w:rPr>
      <w:drawing>
        <wp:inline distT="0" distB="0" distL="0" distR="0" wp14:anchorId="71AF1022" wp14:editId="60E47A67">
          <wp:extent cx="2150533" cy="1047334"/>
          <wp:effectExtent l="0" t="0" r="2540" b="635"/>
          <wp:docPr id="229551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51684" name="Picture 229551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649" cy="1062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BF5"/>
    <w:multiLevelType w:val="hybridMultilevel"/>
    <w:tmpl w:val="BBDC5EEE"/>
    <w:lvl w:ilvl="0" w:tplc="721E83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610A5"/>
    <w:multiLevelType w:val="hybridMultilevel"/>
    <w:tmpl w:val="8524209C"/>
    <w:lvl w:ilvl="0" w:tplc="6426A2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8"/>
    <w:rsid w:val="00035BF6"/>
    <w:rsid w:val="00045627"/>
    <w:rsid w:val="001027D9"/>
    <w:rsid w:val="00151515"/>
    <w:rsid w:val="0017501D"/>
    <w:rsid w:val="001D462B"/>
    <w:rsid w:val="00217EE9"/>
    <w:rsid w:val="002B1AA1"/>
    <w:rsid w:val="002D228C"/>
    <w:rsid w:val="00456990"/>
    <w:rsid w:val="004B10E2"/>
    <w:rsid w:val="004C5408"/>
    <w:rsid w:val="004C703D"/>
    <w:rsid w:val="004E2A4C"/>
    <w:rsid w:val="004E313F"/>
    <w:rsid w:val="00532601"/>
    <w:rsid w:val="005411F5"/>
    <w:rsid w:val="005A0F05"/>
    <w:rsid w:val="005E335B"/>
    <w:rsid w:val="005E659D"/>
    <w:rsid w:val="00676C7B"/>
    <w:rsid w:val="00697AE4"/>
    <w:rsid w:val="006E4065"/>
    <w:rsid w:val="006E5E87"/>
    <w:rsid w:val="007911FD"/>
    <w:rsid w:val="00791250"/>
    <w:rsid w:val="008E4AF0"/>
    <w:rsid w:val="00AB2AD0"/>
    <w:rsid w:val="00B34FEB"/>
    <w:rsid w:val="00B70AC8"/>
    <w:rsid w:val="00BB2A89"/>
    <w:rsid w:val="00BE147C"/>
    <w:rsid w:val="00E24B81"/>
    <w:rsid w:val="00E34134"/>
    <w:rsid w:val="00F128BB"/>
    <w:rsid w:val="00F1434A"/>
    <w:rsid w:val="00F442F7"/>
    <w:rsid w:val="00F518C4"/>
    <w:rsid w:val="00F85E35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515EA"/>
  <w15:chartTrackingRefBased/>
  <w15:docId w15:val="{07D79252-D1A1-E04B-B755-4F5E55E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08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08"/>
  </w:style>
  <w:style w:type="paragraph" w:styleId="Footer">
    <w:name w:val="footer"/>
    <w:basedOn w:val="Normal"/>
    <w:link w:val="Foot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08"/>
  </w:style>
  <w:style w:type="table" w:styleId="TableGrid">
    <w:name w:val="Table Grid"/>
    <w:basedOn w:val="TableNormal"/>
    <w:uiPriority w:val="59"/>
    <w:rsid w:val="00BE14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E65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E31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24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Web2">
    <w:name w:val="Table Web 2"/>
    <w:basedOn w:val="TableNormal"/>
    <w:uiPriority w:val="99"/>
    <w:rsid w:val="001D462B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92E12-4B12-45B8-AD86-568B118E2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88F82-461F-4B51-81AC-C0BCC245E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08FA0-D7D2-445C-A83D-A941EF9AE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Alfraij, Shatha</dc:creator>
  <cp:keywords/>
  <dc:description/>
  <cp:lastModifiedBy>Almufleh, Basheer</cp:lastModifiedBy>
  <cp:revision>16</cp:revision>
  <cp:lastPrinted>2023-07-04T09:09:00Z</cp:lastPrinted>
  <dcterms:created xsi:type="dcterms:W3CDTF">2021-10-27T11:14:00Z</dcterms:created>
  <dcterms:modified xsi:type="dcterms:W3CDTF">2024-03-05T12:57:00Z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</Properties>
</file>